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customizations.xml" ContentType="application/vnd.ms-word.keyMapCustomization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0634B7B" w14:textId="31AEB8A3" w:rsidR="00525131" w:rsidRPr="005943A5" w:rsidRDefault="007661EA" w:rsidP="00A55286">
      <w:pPr>
        <w:pStyle w:val="ACTIVITYSHEETHEAD"/>
        <w:rPr>
          <w:u w:color="FFC000"/>
        </w:rPr>
      </w:pPr>
      <w:r>
        <w:rPr>
          <w:u w:color="FFC000"/>
        </w:rPr>
        <w:t>homework</w:t>
      </w:r>
      <w:r w:rsidR="00B72432">
        <w:rPr>
          <w:u w:color="FFC000"/>
        </w:rPr>
        <w:t xml:space="preserve"> solutions</w:t>
      </w:r>
      <w:r w:rsidR="00525131" w:rsidRPr="005943A5">
        <w:rPr>
          <w:u w:color="FFC000"/>
        </w:rPr>
        <w:t xml:space="preserve"> for y10-0</w:t>
      </w:r>
      <w:r w:rsidR="00E946D8">
        <w:rPr>
          <w:u w:color="FFC000"/>
        </w:rPr>
        <w:t>3</w:t>
      </w:r>
      <w:r w:rsidR="00525131" w:rsidRPr="005943A5">
        <w:rPr>
          <w:u w:color="FFC000"/>
        </w:rPr>
        <w:t>-</w:t>
      </w:r>
      <w:r w:rsidR="00E946D8">
        <w:rPr>
          <w:u w:color="FFC000"/>
        </w:rPr>
        <w:t>CT</w:t>
      </w:r>
      <w:r w:rsidR="001854A5">
        <w:rPr>
          <w:u w:color="FFC000"/>
        </w:rPr>
        <w:t>14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4B202AA6" w14:textId="475B0821" w:rsidR="00FF718C" w:rsidRPr="00437B6C" w:rsidRDefault="007661EA" w:rsidP="00437B6C">
      <w:pPr>
        <w:pStyle w:val="ASHeading1"/>
      </w:pPr>
      <w:r>
        <w:t>Question</w:t>
      </w:r>
      <w:r w:rsidR="00FF718C" w:rsidRPr="00437B6C">
        <w:t xml:space="preserve"> 1</w:t>
      </w:r>
    </w:p>
    <w:p w14:paraId="1FA3223D" w14:textId="77777777" w:rsidR="007661EA" w:rsidRPr="00064906" w:rsidRDefault="007661EA" w:rsidP="007661EA">
      <w:pPr>
        <w:spacing w:after="120" w:line="240" w:lineRule="auto"/>
        <w:rPr>
          <w:rFonts w:cs="Arial"/>
          <w:szCs w:val="22"/>
        </w:rPr>
      </w:pPr>
      <w:r w:rsidRPr="00064906">
        <w:rPr>
          <w:rFonts w:cs="Arial"/>
          <w:szCs w:val="22"/>
        </w:rPr>
        <w:t xml:space="preserve">A program is needed to process a list of integers to determine if each is even or odd.  </w:t>
      </w:r>
    </w:p>
    <w:p w14:paraId="5065336F" w14:textId="77777777" w:rsidR="007661EA" w:rsidRPr="00064906" w:rsidRDefault="007661EA" w:rsidP="007661EA">
      <w:pPr>
        <w:spacing w:after="120" w:line="240" w:lineRule="auto"/>
        <w:rPr>
          <w:rFonts w:cs="Arial"/>
          <w:szCs w:val="22"/>
        </w:rPr>
      </w:pPr>
      <w:r w:rsidRPr="00064906">
        <w:rPr>
          <w:rFonts w:cs="Arial"/>
          <w:szCs w:val="22"/>
        </w:rPr>
        <w:t xml:space="preserve">Recall that when a </w:t>
      </w:r>
      <w:proofErr w:type="gramStart"/>
      <w:r w:rsidRPr="00064906">
        <w:rPr>
          <w:rFonts w:cs="Arial"/>
          <w:szCs w:val="22"/>
        </w:rPr>
        <w:t>number</w:t>
      </w:r>
      <w:proofErr w:type="gramEnd"/>
      <w:r w:rsidRPr="00064906">
        <w:rPr>
          <w:rFonts w:cs="Arial"/>
          <w:szCs w:val="22"/>
        </w:rPr>
        <w:t xml:space="preserve"> MOD 2 equals 0, the number is even and when a number MOD 2 is not equal to 0, the number is odd.</w:t>
      </w:r>
    </w:p>
    <w:p w14:paraId="557308C8" w14:textId="553D7C01" w:rsidR="007661EA" w:rsidRPr="00064906" w:rsidRDefault="007661EA" w:rsidP="007661EA">
      <w:pPr>
        <w:spacing w:after="120" w:line="240" w:lineRule="auto"/>
        <w:rPr>
          <w:rFonts w:cs="Arial"/>
          <w:szCs w:val="22"/>
        </w:rPr>
      </w:pPr>
      <w:r w:rsidRPr="00064906">
        <w:rPr>
          <w:rFonts w:cs="Arial"/>
          <w:szCs w:val="22"/>
        </w:rPr>
        <w:t>Draw a flowchart to show the algorithm for this program. Hint: You’ll need to nest an ‘if’ inside a ‘for’.</w:t>
      </w:r>
    </w:p>
    <w:p w14:paraId="5E048618" w14:textId="32CB0F0E" w:rsidR="00750965" w:rsidRDefault="00B72432" w:rsidP="00DC3966">
      <w:pPr>
        <w:rPr>
          <w:b/>
          <w:bCs/>
          <w:sz w:val="28"/>
          <w:szCs w:val="32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BDE983" wp14:editId="3C31178C">
                <wp:simplePos x="0" y="0"/>
                <wp:positionH relativeFrom="column">
                  <wp:posOffset>4448908</wp:posOffset>
                </wp:positionH>
                <wp:positionV relativeFrom="paragraph">
                  <wp:posOffset>20516</wp:posOffset>
                </wp:positionV>
                <wp:extent cx="1436370" cy="1832610"/>
                <wp:effectExtent l="12700" t="12700" r="11430" b="8890"/>
                <wp:wrapNone/>
                <wp:docPr id="12" name="Text Box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6370" cy="18326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6F8F1118" w14:textId="77777777" w:rsidR="00B72432" w:rsidRPr="005962A1" w:rsidRDefault="00B72432" w:rsidP="00B72432">
                            <w:pPr>
                              <w:rPr>
                                <w:rFonts w:cs="Arial"/>
                              </w:rPr>
                            </w:pPr>
                            <w:r w:rsidRPr="005962A1">
                              <w:rPr>
                                <w:rFonts w:cs="Arial"/>
                              </w:rPr>
                              <w:t xml:space="preserve">There are many different ways to make this work.  </w:t>
                            </w:r>
                          </w:p>
                          <w:p w14:paraId="5E8FB0A4" w14:textId="77777777" w:rsidR="00B72432" w:rsidRPr="005962A1" w:rsidRDefault="00B72432" w:rsidP="00B72432">
                            <w:pPr>
                              <w:rPr>
                                <w:rFonts w:cs="Arial"/>
                              </w:rPr>
                            </w:pPr>
                            <w:r w:rsidRPr="005962A1">
                              <w:rPr>
                                <w:rFonts w:cs="Arial"/>
                              </w:rPr>
                              <w:t>Students can check each other’s flowcharts to see if they work.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8BDE983" id="_x0000_t202" coordsize="21600,21600" o:spt="202" path="m,l,21600r21600,l21600,xe">
                <v:stroke joinstyle="miter"/>
                <v:path gradientshapeok="t" o:connecttype="rect"/>
              </v:shapetype>
              <v:shape id="Text Box 12" o:spid="_x0000_s1026" type="#_x0000_t202" style="position:absolute;margin-left:350.3pt;margin-top:1.6pt;width:113.1pt;height:144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" fillcolor="white [3201]" strokecolor="red" strokeweight="2pt">
                <v:textbox>
                  <w:txbxContent>
                    <w:p w14:paraId="6F8F1118" w14:textId="77777777" w:rsidR="00B72432" w:rsidRPr="005962A1" w:rsidRDefault="00B72432" w:rsidP="00B72432">
                      <w:pPr>
                        <w:rPr>
                          <w:rFonts w:cs="Arial"/>
                        </w:rPr>
                      </w:pPr>
                      <w:r w:rsidRPr="005962A1">
                        <w:rPr>
                          <w:rFonts w:cs="Arial"/>
                        </w:rPr>
                        <w:t xml:space="preserve">There are many different ways to make this work.  </w:t>
                      </w:r>
                    </w:p>
                    <w:p w14:paraId="5E8FB0A4" w14:textId="77777777" w:rsidR="00B72432" w:rsidRPr="005962A1" w:rsidRDefault="00B72432" w:rsidP="00B72432">
                      <w:pPr>
                        <w:rPr>
                          <w:rFonts w:cs="Arial"/>
                        </w:rPr>
                      </w:pPr>
                      <w:r w:rsidRPr="005962A1">
                        <w:rPr>
                          <w:rFonts w:cs="Arial"/>
                        </w:rPr>
                        <w:t>Students can check each other’s flowcharts to see if they work.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en-GB"/>
        </w:rPr>
        <w:drawing>
          <wp:inline distT="0" distB="0" distL="0" distR="0" wp14:anchorId="41E76626" wp14:editId="4B6526BB">
            <wp:extent cx="4316387" cy="4168140"/>
            <wp:effectExtent l="25400" t="25400" r="27305" b="22860"/>
            <wp:docPr id="11" name="Picture 11" descr="A close up of a map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18778" cy="4170449"/>
                    </a:xfrm>
                    <a:prstGeom prst="rect">
                      <a:avLst/>
                    </a:prstGeom>
                    <a:ln w="25400">
                      <a:solidFill>
                        <a:srgbClr val="FF0000"/>
                      </a:solidFill>
                    </a:ln>
                  </pic:spPr>
                </pic:pic>
              </a:graphicData>
            </a:graphic>
          </wp:inline>
        </w:drawing>
      </w:r>
    </w:p>
    <w:p w14:paraId="4A7EEF0E" w14:textId="77777777" w:rsidR="00750965" w:rsidRDefault="00750965" w:rsidP="00DC3966">
      <w:pPr>
        <w:rPr>
          <w:b/>
          <w:bCs/>
          <w:sz w:val="28"/>
          <w:szCs w:val="32"/>
        </w:rPr>
      </w:pPr>
    </w:p>
    <w:p w14:paraId="469A9FBC" w14:textId="77777777" w:rsidR="00B72432" w:rsidRDefault="00B72432" w:rsidP="00DC3966">
      <w:pPr>
        <w:rPr>
          <w:b/>
          <w:bCs/>
          <w:sz w:val="28"/>
          <w:szCs w:val="32"/>
        </w:rPr>
      </w:pPr>
    </w:p>
    <w:p w14:paraId="3D7D6FBE" w14:textId="16EE14A4" w:rsidR="00E54AB2" w:rsidRDefault="007661EA" w:rsidP="00DC3966">
      <w:pPr>
        <w:rPr>
          <w:b/>
          <w:bCs/>
          <w:sz w:val="28"/>
          <w:szCs w:val="32"/>
        </w:rPr>
      </w:pPr>
      <w:r w:rsidRPr="007661EA">
        <w:rPr>
          <w:b/>
          <w:bCs/>
          <w:sz w:val="28"/>
          <w:szCs w:val="32"/>
        </w:rPr>
        <w:t>Question 2</w:t>
      </w:r>
    </w:p>
    <w:p w14:paraId="19D7EDC6" w14:textId="77777777" w:rsidR="007661EA" w:rsidRPr="00064906" w:rsidRDefault="007661EA" w:rsidP="007661EA">
      <w:pPr>
        <w:spacing w:after="120" w:line="240" w:lineRule="auto"/>
        <w:rPr>
          <w:rFonts w:cs="Arial"/>
          <w:szCs w:val="22"/>
        </w:rPr>
      </w:pPr>
      <w:r w:rsidRPr="00064906">
        <w:rPr>
          <w:rFonts w:cs="Arial"/>
          <w:szCs w:val="22"/>
        </w:rPr>
        <w:t>A program is needed to print out the name of a type of bird and a reported count of that bird in a given area. Here is a sample of the data. The program should work for any number of birds and their corresponding counts.</w:t>
      </w:r>
    </w:p>
    <w:p w14:paraId="0BC976FC" w14:textId="77777777" w:rsidR="007661EA" w:rsidRPr="00027C1E" w:rsidRDefault="007661EA" w:rsidP="007661EA">
      <w:pPr>
        <w:spacing w:after="120" w:line="240" w:lineRule="auto"/>
        <w:rPr>
          <w:szCs w:val="22"/>
        </w:rPr>
      </w:pPr>
    </w:p>
    <w:p w14:paraId="4AE661E9" w14:textId="77777777" w:rsidR="007661EA" w:rsidRPr="00064906" w:rsidRDefault="007661EA" w:rsidP="007661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/>
          <w:szCs w:val="22"/>
          <w:lang w:eastAsia="en-GB"/>
        </w:rPr>
      </w:pPr>
      <w:r w:rsidRPr="00064906">
        <w:rPr>
          <w:rFonts w:ascii="Courier New" w:hAnsi="Courier New" w:cs="Courier New"/>
          <w:color w:val="000000"/>
          <w:szCs w:val="22"/>
          <w:lang w:eastAsia="en-GB"/>
        </w:rPr>
        <w:t>birds = [</w:t>
      </w:r>
      <w:r w:rsidRPr="00064906">
        <w:rPr>
          <w:rFonts w:ascii="Courier New" w:hAnsi="Courier New" w:cs="Courier New"/>
          <w:b/>
          <w:bCs/>
          <w:color w:val="008080"/>
          <w:szCs w:val="22"/>
          <w:lang w:eastAsia="en-GB"/>
        </w:rPr>
        <w:t>"Robin"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b/>
          <w:bCs/>
          <w:color w:val="008080"/>
          <w:szCs w:val="22"/>
          <w:lang w:eastAsia="en-GB"/>
        </w:rPr>
        <w:t>"Chaffinch"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b/>
          <w:bCs/>
          <w:color w:val="008080"/>
          <w:szCs w:val="22"/>
          <w:lang w:eastAsia="en-GB"/>
        </w:rPr>
        <w:t>"Blackbird"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b/>
          <w:bCs/>
          <w:color w:val="008080"/>
          <w:szCs w:val="22"/>
          <w:lang w:eastAsia="en-GB"/>
        </w:rPr>
        <w:t>"Dove"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b/>
          <w:bCs/>
          <w:color w:val="008080"/>
          <w:szCs w:val="22"/>
          <w:lang w:eastAsia="en-GB"/>
        </w:rPr>
        <w:t>"Sparrow"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>]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br/>
        <w:t>count = [</w:t>
      </w:r>
      <w:r w:rsidRPr="00064906">
        <w:rPr>
          <w:rFonts w:ascii="Courier New" w:hAnsi="Courier New" w:cs="Courier New"/>
          <w:color w:val="0000FF"/>
          <w:szCs w:val="22"/>
          <w:lang w:eastAsia="en-GB"/>
        </w:rPr>
        <w:t>1028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color w:val="0000FF"/>
          <w:szCs w:val="22"/>
          <w:lang w:eastAsia="en-GB"/>
        </w:rPr>
        <w:t>1274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color w:val="0000FF"/>
          <w:szCs w:val="22"/>
          <w:lang w:eastAsia="en-GB"/>
        </w:rPr>
        <w:t>1003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color w:val="0000FF"/>
          <w:szCs w:val="22"/>
          <w:lang w:eastAsia="en-GB"/>
        </w:rPr>
        <w:t>1167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 xml:space="preserve">, </w:t>
      </w:r>
      <w:r w:rsidRPr="00064906">
        <w:rPr>
          <w:rFonts w:ascii="Courier New" w:hAnsi="Courier New" w:cs="Courier New"/>
          <w:color w:val="0000FF"/>
          <w:szCs w:val="22"/>
          <w:lang w:eastAsia="en-GB"/>
        </w:rPr>
        <w:t>1392</w:t>
      </w:r>
      <w:r w:rsidRPr="00064906">
        <w:rPr>
          <w:rFonts w:ascii="Courier New" w:hAnsi="Courier New" w:cs="Courier New"/>
          <w:color w:val="000000"/>
          <w:szCs w:val="22"/>
          <w:lang w:eastAsia="en-GB"/>
        </w:rPr>
        <w:t>]</w:t>
      </w:r>
    </w:p>
    <w:p w14:paraId="0347029D" w14:textId="77777777" w:rsidR="007661EA" w:rsidRPr="00064906" w:rsidRDefault="007661EA" w:rsidP="007661E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rPr>
          <w:rFonts w:ascii="Courier New" w:hAnsi="Courier New" w:cs="Courier New"/>
          <w:color w:val="000000"/>
          <w:szCs w:val="22"/>
          <w:lang w:eastAsia="en-GB"/>
        </w:rPr>
      </w:pPr>
    </w:p>
    <w:p w14:paraId="33207D8E" w14:textId="77777777" w:rsidR="00750965" w:rsidRDefault="00750965" w:rsidP="007661EA">
      <w:pPr>
        <w:rPr>
          <w:rFonts w:cs="Arial"/>
          <w:szCs w:val="22"/>
        </w:rPr>
      </w:pPr>
    </w:p>
    <w:p w14:paraId="563BE1C7" w14:textId="09C7053C" w:rsidR="007661EA" w:rsidRPr="00064906" w:rsidRDefault="007661EA" w:rsidP="007661EA">
      <w:pPr>
        <w:rPr>
          <w:rFonts w:cs="Arial"/>
          <w:szCs w:val="22"/>
        </w:rPr>
      </w:pPr>
      <w:r w:rsidRPr="00064906">
        <w:rPr>
          <w:rFonts w:cs="Arial"/>
          <w:noProof/>
          <w:szCs w:val="22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D29E4D5" wp14:editId="714738DE">
                <wp:simplePos x="0" y="0"/>
                <wp:positionH relativeFrom="column">
                  <wp:posOffset>-29992</wp:posOffset>
                </wp:positionH>
                <wp:positionV relativeFrom="paragraph">
                  <wp:posOffset>284968</wp:posOffset>
                </wp:positionV>
                <wp:extent cx="5913120" cy="1239716"/>
                <wp:effectExtent l="0" t="0" r="17780" b="1778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13120" cy="1239716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12700">
                          <a:solidFill>
                            <a:srgbClr val="F9C73E"/>
                          </a:solidFill>
                        </a:ln>
                      </wps:spPr>
                      <wps:txbx>
                        <w:txbxContent>
                          <w:p w14:paraId="4732C5ED" w14:textId="77777777" w:rsidR="007661EA" w:rsidRDefault="007661EA" w:rsidP="007661EA">
                            <w:pPr>
                              <w:spacing w:after="0"/>
                            </w:pPr>
                            <w:r>
                              <w:t>Robin has a count of 1028</w:t>
                            </w:r>
                          </w:p>
                          <w:p w14:paraId="01DFDDDB" w14:textId="77777777" w:rsidR="007661EA" w:rsidRDefault="007661EA" w:rsidP="007661EA">
                            <w:pPr>
                              <w:spacing w:after="0"/>
                            </w:pPr>
                            <w:r>
                              <w:t>Chaffinch has a count of 1274</w:t>
                            </w:r>
                          </w:p>
                          <w:p w14:paraId="044EDC59" w14:textId="77777777" w:rsidR="007661EA" w:rsidRDefault="007661EA" w:rsidP="007661EA">
                            <w:pPr>
                              <w:spacing w:after="0"/>
                            </w:pPr>
                            <w:r>
                              <w:t>Blackbird has a count of 1003</w:t>
                            </w:r>
                          </w:p>
                          <w:p w14:paraId="6068083E" w14:textId="77777777" w:rsidR="007661EA" w:rsidRDefault="007661EA" w:rsidP="007661EA">
                            <w:pPr>
                              <w:spacing w:after="0"/>
                            </w:pPr>
                            <w:r>
                              <w:t>Dove has a count of 1167</w:t>
                            </w:r>
                          </w:p>
                          <w:p w14:paraId="12110F0E" w14:textId="77777777" w:rsidR="007661EA" w:rsidRDefault="007661EA" w:rsidP="007661EA">
                            <w:pPr>
                              <w:spacing w:after="0"/>
                            </w:pPr>
                            <w:r>
                              <w:t>Sparrow has a count of 1392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29E4D5" id="Text Box 5" o:spid="_x0000_s1027" type="#_x0000_t202" style="position:absolute;margin-left:-2.35pt;margin-top:22.45pt;width:465.6pt;height:97.6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" fillcolor="white [3201]" strokecolor="#f9c73e" strokeweight="1pt">
                <v:textbox>
                  <w:txbxContent>
                    <w:p w14:paraId="4732C5ED" w14:textId="77777777" w:rsidR="007661EA" w:rsidRDefault="007661EA" w:rsidP="007661EA">
                      <w:pPr>
                        <w:spacing w:after="0"/>
                      </w:pPr>
                      <w:r>
                        <w:t>Robin has a count of 1028</w:t>
                      </w:r>
                    </w:p>
                    <w:p w14:paraId="01DFDDDB" w14:textId="77777777" w:rsidR="007661EA" w:rsidRDefault="007661EA" w:rsidP="007661EA">
                      <w:pPr>
                        <w:spacing w:after="0"/>
                      </w:pPr>
                      <w:r>
                        <w:t>Chaffinch has a count of 1274</w:t>
                      </w:r>
                    </w:p>
                    <w:p w14:paraId="044EDC59" w14:textId="77777777" w:rsidR="007661EA" w:rsidRDefault="007661EA" w:rsidP="007661EA">
                      <w:pPr>
                        <w:spacing w:after="0"/>
                      </w:pPr>
                      <w:r>
                        <w:t>Blackbird has a count of 1003</w:t>
                      </w:r>
                    </w:p>
                    <w:p w14:paraId="6068083E" w14:textId="77777777" w:rsidR="007661EA" w:rsidRDefault="007661EA" w:rsidP="007661EA">
                      <w:pPr>
                        <w:spacing w:after="0"/>
                      </w:pPr>
                      <w:r>
                        <w:t>Dove has a count of 1167</w:t>
                      </w:r>
                    </w:p>
                    <w:p w14:paraId="12110F0E" w14:textId="77777777" w:rsidR="007661EA" w:rsidRDefault="007661EA" w:rsidP="007661EA">
                      <w:pPr>
                        <w:spacing w:after="0"/>
                      </w:pPr>
                      <w:r>
                        <w:t>Sparrow has a count of 1392</w:t>
                      </w:r>
                    </w:p>
                  </w:txbxContent>
                </v:textbox>
              </v:shape>
            </w:pict>
          </mc:Fallback>
        </mc:AlternateContent>
      </w:r>
      <w:r w:rsidRPr="00064906">
        <w:rPr>
          <w:rFonts w:cs="Arial"/>
          <w:szCs w:val="22"/>
        </w:rPr>
        <w:t>Here is the required output of the program.</w:t>
      </w:r>
    </w:p>
    <w:p w14:paraId="52517798" w14:textId="77777777" w:rsidR="007661EA" w:rsidRPr="00027C1E" w:rsidRDefault="007661EA" w:rsidP="007661EA">
      <w:pPr>
        <w:rPr>
          <w:szCs w:val="22"/>
        </w:rPr>
      </w:pPr>
    </w:p>
    <w:p w14:paraId="1A65ED12" w14:textId="77777777" w:rsidR="007661EA" w:rsidRPr="00064906" w:rsidRDefault="007661EA" w:rsidP="007661EA">
      <w:pPr>
        <w:rPr>
          <w:szCs w:val="22"/>
        </w:rPr>
      </w:pPr>
    </w:p>
    <w:p w14:paraId="53447FC3" w14:textId="77777777" w:rsidR="007661EA" w:rsidRPr="00064906" w:rsidRDefault="007661EA" w:rsidP="007661EA">
      <w:pPr>
        <w:rPr>
          <w:szCs w:val="22"/>
        </w:rPr>
      </w:pPr>
    </w:p>
    <w:p w14:paraId="05E64CD6" w14:textId="77777777" w:rsidR="007661EA" w:rsidRPr="00064906" w:rsidRDefault="007661EA" w:rsidP="007661EA">
      <w:pPr>
        <w:rPr>
          <w:szCs w:val="22"/>
        </w:rPr>
      </w:pPr>
    </w:p>
    <w:p w14:paraId="53CF1B45" w14:textId="77777777" w:rsidR="007661EA" w:rsidRDefault="007661EA" w:rsidP="007661EA">
      <w:pPr>
        <w:spacing w:after="120" w:line="240" w:lineRule="auto"/>
        <w:rPr>
          <w:rFonts w:cs="Arial"/>
          <w:szCs w:val="22"/>
        </w:rPr>
      </w:pPr>
    </w:p>
    <w:p w14:paraId="3C9DA095" w14:textId="77777777" w:rsidR="007661EA" w:rsidRDefault="007661EA" w:rsidP="007661EA">
      <w:pPr>
        <w:spacing w:after="120" w:line="240" w:lineRule="auto"/>
        <w:rPr>
          <w:rFonts w:cs="Arial"/>
          <w:szCs w:val="22"/>
        </w:rPr>
      </w:pPr>
    </w:p>
    <w:p w14:paraId="6F1E5DEB" w14:textId="4B55FB7C" w:rsidR="007661EA" w:rsidRPr="00064906" w:rsidRDefault="007661EA" w:rsidP="007661EA">
      <w:pPr>
        <w:spacing w:after="120" w:line="240" w:lineRule="auto"/>
        <w:rPr>
          <w:rFonts w:cs="Arial"/>
          <w:szCs w:val="22"/>
        </w:rPr>
      </w:pPr>
      <w:r w:rsidRPr="00064906">
        <w:rPr>
          <w:rFonts w:cs="Arial"/>
          <w:szCs w:val="22"/>
        </w:rPr>
        <w:t>Write a program to produce the required output in three different ways.</w:t>
      </w:r>
    </w:p>
    <w:p w14:paraId="7B05F8B4" w14:textId="77777777" w:rsidR="007661EA" w:rsidRPr="00064906" w:rsidRDefault="007661EA" w:rsidP="007661EA">
      <w:pPr>
        <w:pStyle w:val="ListParagraph"/>
        <w:numPr>
          <w:ilvl w:val="0"/>
          <w:numId w:val="38"/>
        </w:numPr>
        <w:spacing w:line="240" w:lineRule="auto"/>
        <w:rPr>
          <w:rFonts w:ascii="Arial" w:hAnsi="Arial" w:cs="Arial"/>
        </w:rPr>
      </w:pPr>
      <w:r w:rsidRPr="00064906">
        <w:rPr>
          <w:rFonts w:ascii="Arial" w:hAnsi="Arial" w:cs="Arial"/>
        </w:rPr>
        <w:t xml:space="preserve">Use a ‘for in </w:t>
      </w:r>
      <w:proofErr w:type="gramStart"/>
      <w:r w:rsidRPr="00064906">
        <w:rPr>
          <w:rFonts w:ascii="Arial" w:hAnsi="Arial" w:cs="Arial"/>
        </w:rPr>
        <w:t>range(</w:t>
      </w:r>
      <w:proofErr w:type="gramEnd"/>
      <w:r w:rsidRPr="00064906">
        <w:rPr>
          <w:rFonts w:ascii="Arial" w:hAnsi="Arial" w:cs="Arial"/>
        </w:rPr>
        <w:t>)’ loop.</w:t>
      </w:r>
    </w:p>
    <w:p w14:paraId="2F2306CE" w14:textId="77777777" w:rsidR="007661EA" w:rsidRPr="00064906" w:rsidRDefault="007661EA" w:rsidP="007661EA">
      <w:pPr>
        <w:pStyle w:val="ListParagraph"/>
        <w:numPr>
          <w:ilvl w:val="0"/>
          <w:numId w:val="38"/>
        </w:numPr>
        <w:spacing w:line="240" w:lineRule="auto"/>
        <w:rPr>
          <w:rFonts w:ascii="Arial" w:hAnsi="Arial" w:cs="Arial"/>
        </w:rPr>
      </w:pPr>
      <w:r w:rsidRPr="00064906">
        <w:rPr>
          <w:rFonts w:ascii="Arial" w:hAnsi="Arial" w:cs="Arial"/>
        </w:rPr>
        <w:t>Use a ‘for in list’ loop.</w:t>
      </w:r>
    </w:p>
    <w:p w14:paraId="6DC8D896" w14:textId="77777777" w:rsidR="007661EA" w:rsidRPr="00064906" w:rsidRDefault="007661EA" w:rsidP="007661EA">
      <w:pPr>
        <w:pStyle w:val="ListParagraph"/>
        <w:numPr>
          <w:ilvl w:val="0"/>
          <w:numId w:val="38"/>
        </w:numPr>
        <w:spacing w:line="240" w:lineRule="auto"/>
        <w:rPr>
          <w:rFonts w:ascii="Arial" w:hAnsi="Arial" w:cs="Arial"/>
        </w:rPr>
      </w:pPr>
      <w:r w:rsidRPr="00064906">
        <w:rPr>
          <w:rFonts w:ascii="Arial" w:hAnsi="Arial" w:cs="Arial"/>
        </w:rPr>
        <w:t>Use a ‘while’ loop.</w:t>
      </w:r>
    </w:p>
    <w:p w14:paraId="640F9C6D" w14:textId="5BBBF47F" w:rsidR="007661EA" w:rsidRDefault="007661EA" w:rsidP="00DC3966">
      <w:pPr>
        <w:rPr>
          <w:b/>
          <w:bCs/>
          <w:sz w:val="28"/>
          <w:szCs w:val="32"/>
        </w:rPr>
      </w:pPr>
    </w:p>
    <w:p w14:paraId="549F9C27" w14:textId="401A9664" w:rsidR="00B72432" w:rsidRPr="007661EA" w:rsidRDefault="00B72432" w:rsidP="00DC3966">
      <w:pPr>
        <w:rPr>
          <w:b/>
          <w:bCs/>
          <w:sz w:val="28"/>
          <w:szCs w:val="32"/>
        </w:rPr>
      </w:pPr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7084DF2" wp14:editId="48BC04FC">
                <wp:simplePos x="0" y="0"/>
                <wp:positionH relativeFrom="column">
                  <wp:posOffset>-2149</wp:posOffset>
                </wp:positionH>
                <wp:positionV relativeFrom="paragraph">
                  <wp:posOffset>14995</wp:posOffset>
                </wp:positionV>
                <wp:extent cx="6004560" cy="4693627"/>
                <wp:effectExtent l="12700" t="12700" r="15240" b="1841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04560" cy="469362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25400">
                          <a:solidFill>
                            <a:srgbClr val="FF0000"/>
                          </a:solidFill>
                        </a:ln>
                      </wps:spPr>
                      <wps:txbx>
                        <w:txbxContent>
                          <w:p w14:paraId="71BF721E" w14:textId="77777777" w:rsidR="00B72432" w:rsidRPr="005962A1" w:rsidRDefault="00B72432" w:rsidP="00B72432">
                            <w:pPr>
                              <w:shd w:val="clear" w:color="auto" w:fill="FFFFFF"/>
                              <w:tabs>
                                <w:tab w:val="left" w:pos="916"/>
                                <w:tab w:val="left" w:pos="1832"/>
                                <w:tab w:val="left" w:pos="2748"/>
                                <w:tab w:val="left" w:pos="3664"/>
                                <w:tab w:val="left" w:pos="4580"/>
                                <w:tab w:val="left" w:pos="5496"/>
                                <w:tab w:val="left" w:pos="6412"/>
                                <w:tab w:val="left" w:pos="7328"/>
                                <w:tab w:val="left" w:pos="8244"/>
                                <w:tab w:val="left" w:pos="9160"/>
                                <w:tab w:val="left" w:pos="10076"/>
                                <w:tab w:val="left" w:pos="10992"/>
                                <w:tab w:val="left" w:pos="11908"/>
                                <w:tab w:val="left" w:pos="12824"/>
                                <w:tab w:val="left" w:pos="13740"/>
                                <w:tab w:val="left" w:pos="14656"/>
                              </w:tabs>
                              <w:spacing w:after="0"/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</w:pPr>
                            <w:r w:rsidRPr="005962A1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# ------------------------------------------------------------</w:t>
                            </w:r>
                            <w:r w:rsidRPr="005962A1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Global variables</w:t>
                            </w:r>
                            <w:r w:rsidRPr="005962A1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5962A1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birds = [</w:t>
                            </w:r>
                            <w:r w:rsidRPr="005962A1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"Robin"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5962A1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"Chaffinch"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5962A1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"Blackbird"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5962A1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"Dove"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5962A1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"Sparrow"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]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>count = [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1028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1274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1003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1167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1392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]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index = 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0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br/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br/>
                            </w:r>
                            <w:r w:rsidRPr="005962A1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t># ------------------------------------------------------------</w:t>
                            </w:r>
                            <w:r w:rsidRPr="005962A1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Main program</w:t>
                            </w:r>
                            <w:r w:rsidRPr="005962A1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  <w:t># ------------------------------------------------------------</w:t>
                            </w:r>
                            <w:r w:rsidRPr="005962A1">
                              <w:rPr>
                                <w:rFonts w:ascii="Courier New" w:hAnsi="Courier New" w:cs="Courier New"/>
                                <w:i/>
                                <w:iCs/>
                                <w:color w:val="808080"/>
                                <w:szCs w:val="22"/>
                                <w:lang w:eastAsia="en-GB"/>
                              </w:rPr>
                              <w:br/>
                            </w:r>
                            <w:r w:rsidRPr="005962A1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 xml:space="preserve">for 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index </w:t>
                            </w:r>
                            <w:r w:rsidRPr="005962A1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 xml:space="preserve">in 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 xml:space="preserve">range 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0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, </w:t>
                            </w:r>
                            <w:proofErr w:type="spellStart"/>
                            <w:r w:rsidRPr="005962A1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len</w:t>
                            </w:r>
                            <w:proofErr w:type="spellEnd"/>
                            <w:r w:rsidRPr="005962A1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(birds)):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 xml:space="preserve">print 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(birds[index] + </w:t>
                            </w:r>
                            <w:r w:rsidRPr="005962A1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 xml:space="preserve">" has a count of " 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+ 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str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(count[index]))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 xml:space="preserve">print 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5962A1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"----------"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index = 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0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br/>
                            </w:r>
                            <w:r w:rsidRPr="005962A1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 xml:space="preserve">for 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item </w:t>
                            </w:r>
                            <w:r w:rsidRPr="005962A1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 xml:space="preserve">in 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birds: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print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(item + </w:t>
                            </w:r>
                            <w:r w:rsidRPr="005962A1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 xml:space="preserve">" has a count of " 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+ 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str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(count[index]))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index = index + 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1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br/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br/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 xml:space="preserve">print 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</w:t>
                            </w:r>
                            <w:r w:rsidRPr="005962A1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>"----------"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)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index = 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0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br/>
                            </w:r>
                            <w:r w:rsidRPr="005962A1">
                              <w:rPr>
                                <w:rFonts w:ascii="Courier New" w:hAnsi="Courier New" w:cs="Courier New"/>
                                <w:b/>
                                <w:bCs/>
                                <w:color w:val="000080"/>
                                <w:szCs w:val="22"/>
                                <w:lang w:eastAsia="en-GB"/>
                              </w:rPr>
                              <w:t xml:space="preserve">while 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(index &lt; </w:t>
                            </w:r>
                            <w:proofErr w:type="spellStart"/>
                            <w:r w:rsidRPr="005962A1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len</w:t>
                            </w:r>
                            <w:proofErr w:type="spellEnd"/>
                            <w:r w:rsidRPr="005962A1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(birds)):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print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(birds[index] + </w:t>
                            </w:r>
                            <w:r w:rsidRPr="005962A1">
                              <w:rPr>
                                <w:rFonts w:ascii="Courier New" w:hAnsi="Courier New" w:cs="Courier New"/>
                                <w:b/>
                                <w:bCs/>
                                <w:color w:val="008080"/>
                                <w:szCs w:val="22"/>
                                <w:lang w:eastAsia="en-GB"/>
                              </w:rPr>
                              <w:t xml:space="preserve">" has a count of " 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 xml:space="preserve">+ 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80"/>
                                <w:szCs w:val="22"/>
                                <w:lang w:eastAsia="en-GB"/>
                              </w:rPr>
                              <w:t>str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t>(count[index]))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00"/>
                                <w:szCs w:val="22"/>
                                <w:lang w:eastAsia="en-GB"/>
                              </w:rPr>
                              <w:br/>
                              <w:t xml:space="preserve">    index = index + </w:t>
                            </w:r>
                            <w:r w:rsidRPr="005962A1">
                              <w:rPr>
                                <w:rFonts w:ascii="Courier New" w:hAnsi="Courier New" w:cs="Courier New"/>
                                <w:color w:val="0000FF"/>
                                <w:szCs w:val="22"/>
                                <w:lang w:eastAsia="en-GB"/>
                              </w:rPr>
                              <w:t>1</w:t>
                            </w:r>
                          </w:p>
                          <w:p w14:paraId="5889D89E" w14:textId="77777777" w:rsidR="00B72432" w:rsidRDefault="00B72432" w:rsidP="00B72432"/>
                          <w:p w14:paraId="3B47F8A5" w14:textId="77777777" w:rsidR="00B72432" w:rsidRDefault="00B72432" w:rsidP="00B7243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084DF2" id="Text Box 6" o:spid="_x0000_s1028" type="#_x0000_t202" style="position:absolute;margin-left:-.15pt;margin-top:1.2pt;width:472.8pt;height:369.6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" fillcolor="white [3201]" strokecolor="red" strokeweight="2pt">
                <v:textbox>
                  <w:txbxContent>
                    <w:p w14:paraId="71BF721E" w14:textId="77777777" w:rsidR="00B72432" w:rsidRPr="005962A1" w:rsidRDefault="00B72432" w:rsidP="00B72432">
                      <w:pPr>
                        <w:shd w:val="clear" w:color="auto" w:fill="FFFFFF"/>
                        <w:tabs>
                          <w:tab w:val="left" w:pos="916"/>
                          <w:tab w:val="left" w:pos="1832"/>
                          <w:tab w:val="left" w:pos="2748"/>
                          <w:tab w:val="left" w:pos="3664"/>
                          <w:tab w:val="left" w:pos="4580"/>
                          <w:tab w:val="left" w:pos="5496"/>
                          <w:tab w:val="left" w:pos="6412"/>
                          <w:tab w:val="left" w:pos="7328"/>
                          <w:tab w:val="left" w:pos="8244"/>
                          <w:tab w:val="left" w:pos="9160"/>
                          <w:tab w:val="left" w:pos="10076"/>
                          <w:tab w:val="left" w:pos="10992"/>
                          <w:tab w:val="left" w:pos="11908"/>
                          <w:tab w:val="left" w:pos="12824"/>
                          <w:tab w:val="left" w:pos="13740"/>
                          <w:tab w:val="left" w:pos="14656"/>
                        </w:tabs>
                        <w:spacing w:after="0"/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</w:pPr>
                      <w:r w:rsidRPr="005962A1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# ------------------------------------------------------------</w:t>
                      </w:r>
                      <w:r w:rsidRPr="005962A1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Global variables</w:t>
                      </w:r>
                      <w:r w:rsidRPr="005962A1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5962A1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</w:r>
                      <w:r w:rsidRPr="005962A1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birds = [</w:t>
                      </w:r>
                      <w:r w:rsidRPr="005962A1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"Robin"</w:t>
                      </w:r>
                      <w:r w:rsidRPr="005962A1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5962A1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"Chaffinch"</w:t>
                      </w:r>
                      <w:r w:rsidRPr="005962A1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5962A1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"Blackbird"</w:t>
                      </w:r>
                      <w:r w:rsidRPr="005962A1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5962A1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"Dove"</w:t>
                      </w:r>
                      <w:r w:rsidRPr="005962A1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5962A1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"Sparrow"</w:t>
                      </w:r>
                      <w:r w:rsidRPr="005962A1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]</w:t>
                      </w:r>
                      <w:r w:rsidRPr="005962A1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>count = [</w:t>
                      </w:r>
                      <w:r w:rsidRPr="005962A1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1028</w:t>
                      </w:r>
                      <w:r w:rsidRPr="005962A1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5962A1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1274</w:t>
                      </w:r>
                      <w:r w:rsidRPr="005962A1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5962A1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1003</w:t>
                      </w:r>
                      <w:r w:rsidRPr="005962A1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5962A1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1167</w:t>
                      </w:r>
                      <w:r w:rsidRPr="005962A1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r w:rsidRPr="005962A1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1392</w:t>
                      </w:r>
                      <w:r w:rsidRPr="005962A1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]</w:t>
                      </w:r>
                      <w:r w:rsidRPr="005962A1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index = </w:t>
                      </w:r>
                      <w:r w:rsidRPr="005962A1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0</w:t>
                      </w:r>
                      <w:r w:rsidRPr="005962A1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br/>
                      </w:r>
                      <w:r w:rsidRPr="005962A1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br/>
                      </w:r>
                      <w:r w:rsidRPr="005962A1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t># ------------------------------------------------------------</w:t>
                      </w:r>
                      <w:r w:rsidRPr="005962A1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Main program</w:t>
                      </w:r>
                      <w:r w:rsidRPr="005962A1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  <w:t># ------------------------------------------------------------</w:t>
                      </w:r>
                      <w:r w:rsidRPr="005962A1">
                        <w:rPr>
                          <w:rFonts w:ascii="Courier New" w:hAnsi="Courier New" w:cs="Courier New"/>
                          <w:i/>
                          <w:iCs/>
                          <w:color w:val="808080"/>
                          <w:szCs w:val="22"/>
                          <w:lang w:eastAsia="en-GB"/>
                        </w:rPr>
                        <w:br/>
                      </w:r>
                      <w:r w:rsidRPr="005962A1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 xml:space="preserve">for </w:t>
                      </w:r>
                      <w:r w:rsidRPr="005962A1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index </w:t>
                      </w:r>
                      <w:r w:rsidRPr="005962A1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 xml:space="preserve">in </w:t>
                      </w:r>
                      <w:r w:rsidRPr="005962A1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 xml:space="preserve">range </w:t>
                      </w:r>
                      <w:r w:rsidRPr="005962A1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5962A1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0</w:t>
                      </w:r>
                      <w:r w:rsidRPr="005962A1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, </w:t>
                      </w:r>
                      <w:proofErr w:type="spellStart"/>
                      <w:r w:rsidRPr="005962A1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len</w:t>
                      </w:r>
                      <w:proofErr w:type="spellEnd"/>
                      <w:r w:rsidRPr="005962A1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(birds)):</w:t>
                      </w:r>
                      <w:r w:rsidRPr="005962A1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r w:rsidRPr="005962A1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 xml:space="preserve">print </w:t>
                      </w:r>
                      <w:r w:rsidRPr="005962A1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(birds[index] + </w:t>
                      </w:r>
                      <w:r w:rsidRPr="005962A1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 xml:space="preserve">" has a count of " </w:t>
                      </w:r>
                      <w:r w:rsidRPr="005962A1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+ </w:t>
                      </w:r>
                      <w:r w:rsidRPr="005962A1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str</w:t>
                      </w:r>
                      <w:r w:rsidRPr="005962A1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(count[index]))</w:t>
                      </w:r>
                      <w:r w:rsidRPr="005962A1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5962A1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</w:r>
                      <w:r w:rsidRPr="005962A1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 xml:space="preserve">print </w:t>
                      </w:r>
                      <w:r w:rsidRPr="005962A1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5962A1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"----------"</w:t>
                      </w:r>
                      <w:r w:rsidRPr="005962A1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</w:t>
                      </w:r>
                      <w:r w:rsidRPr="005962A1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index = </w:t>
                      </w:r>
                      <w:r w:rsidRPr="005962A1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0</w:t>
                      </w:r>
                      <w:r w:rsidRPr="005962A1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br/>
                      </w:r>
                      <w:r w:rsidRPr="005962A1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 xml:space="preserve">for </w:t>
                      </w:r>
                      <w:r w:rsidRPr="005962A1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item </w:t>
                      </w:r>
                      <w:r w:rsidRPr="005962A1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 xml:space="preserve">in </w:t>
                      </w:r>
                      <w:r w:rsidRPr="005962A1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birds:</w:t>
                      </w:r>
                      <w:r w:rsidRPr="005962A1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r w:rsidRPr="005962A1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print</w:t>
                      </w:r>
                      <w:r w:rsidRPr="005962A1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(item + </w:t>
                      </w:r>
                      <w:r w:rsidRPr="005962A1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 xml:space="preserve">" has a count of " </w:t>
                      </w:r>
                      <w:r w:rsidRPr="005962A1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+ </w:t>
                      </w:r>
                      <w:r w:rsidRPr="005962A1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str</w:t>
                      </w:r>
                      <w:r w:rsidRPr="005962A1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(count[index]))</w:t>
                      </w:r>
                      <w:r w:rsidRPr="005962A1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index = index + </w:t>
                      </w:r>
                      <w:r w:rsidRPr="005962A1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1</w:t>
                      </w:r>
                      <w:r w:rsidRPr="005962A1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br/>
                      </w:r>
                      <w:r w:rsidRPr="005962A1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br/>
                      </w:r>
                      <w:r w:rsidRPr="005962A1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 xml:space="preserve">print </w:t>
                      </w:r>
                      <w:r w:rsidRPr="005962A1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</w:t>
                      </w:r>
                      <w:r w:rsidRPr="005962A1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>"----------"</w:t>
                      </w:r>
                      <w:r w:rsidRPr="005962A1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)</w:t>
                      </w:r>
                      <w:r w:rsidRPr="005962A1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index = </w:t>
                      </w:r>
                      <w:r w:rsidRPr="005962A1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0</w:t>
                      </w:r>
                      <w:r w:rsidRPr="005962A1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br/>
                      </w:r>
                      <w:r w:rsidRPr="005962A1">
                        <w:rPr>
                          <w:rFonts w:ascii="Courier New" w:hAnsi="Courier New" w:cs="Courier New"/>
                          <w:b/>
                          <w:bCs/>
                          <w:color w:val="000080"/>
                          <w:szCs w:val="22"/>
                          <w:lang w:eastAsia="en-GB"/>
                        </w:rPr>
                        <w:t xml:space="preserve">while </w:t>
                      </w:r>
                      <w:r w:rsidRPr="005962A1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(index &lt; </w:t>
                      </w:r>
                      <w:proofErr w:type="spellStart"/>
                      <w:r w:rsidRPr="005962A1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len</w:t>
                      </w:r>
                      <w:proofErr w:type="spellEnd"/>
                      <w:r w:rsidRPr="005962A1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(birds)):</w:t>
                      </w:r>
                      <w:r w:rsidRPr="005962A1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</w:t>
                      </w:r>
                      <w:r w:rsidRPr="005962A1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print</w:t>
                      </w:r>
                      <w:r w:rsidRPr="005962A1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(birds[index] + </w:t>
                      </w:r>
                      <w:r w:rsidRPr="005962A1">
                        <w:rPr>
                          <w:rFonts w:ascii="Courier New" w:hAnsi="Courier New" w:cs="Courier New"/>
                          <w:b/>
                          <w:bCs/>
                          <w:color w:val="008080"/>
                          <w:szCs w:val="22"/>
                          <w:lang w:eastAsia="en-GB"/>
                        </w:rPr>
                        <w:t xml:space="preserve">" has a count of " </w:t>
                      </w:r>
                      <w:r w:rsidRPr="005962A1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 xml:space="preserve">+ </w:t>
                      </w:r>
                      <w:r w:rsidRPr="005962A1">
                        <w:rPr>
                          <w:rFonts w:ascii="Courier New" w:hAnsi="Courier New" w:cs="Courier New"/>
                          <w:color w:val="000080"/>
                          <w:szCs w:val="22"/>
                          <w:lang w:eastAsia="en-GB"/>
                        </w:rPr>
                        <w:t>str</w:t>
                      </w:r>
                      <w:r w:rsidRPr="005962A1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t>(count[index]))</w:t>
                      </w:r>
                      <w:r w:rsidRPr="005962A1">
                        <w:rPr>
                          <w:rFonts w:ascii="Courier New" w:hAnsi="Courier New" w:cs="Courier New"/>
                          <w:color w:val="000000"/>
                          <w:szCs w:val="22"/>
                          <w:lang w:eastAsia="en-GB"/>
                        </w:rPr>
                        <w:br/>
                        <w:t xml:space="preserve">    index = index + </w:t>
                      </w:r>
                      <w:r w:rsidRPr="005962A1">
                        <w:rPr>
                          <w:rFonts w:ascii="Courier New" w:hAnsi="Courier New" w:cs="Courier New"/>
                          <w:color w:val="0000FF"/>
                          <w:szCs w:val="22"/>
                          <w:lang w:eastAsia="en-GB"/>
                        </w:rPr>
                        <w:t>1</w:t>
                      </w:r>
                    </w:p>
                    <w:p w14:paraId="5889D89E" w14:textId="77777777" w:rsidR="00B72432" w:rsidRDefault="00B72432" w:rsidP="00B72432"/>
                    <w:p w14:paraId="3B47F8A5" w14:textId="77777777" w:rsidR="00B72432" w:rsidRDefault="00B72432" w:rsidP="00B72432"/>
                  </w:txbxContent>
                </v:textbox>
              </v:shape>
            </w:pict>
          </mc:Fallback>
        </mc:AlternateContent>
      </w:r>
    </w:p>
    <w:sectPr w:rsidR="00B72432" w:rsidRPr="007661EA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3;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011C6E" w14:textId="77777777" w:rsidR="003E0485" w:rsidRDefault="003E0485">
      <w:r>
        <w:separator/>
      </w:r>
    </w:p>
    <w:p w14:paraId="24ACAA57" w14:textId="77777777" w:rsidR="003E0485" w:rsidRDefault="003E0485"/>
  </w:endnote>
  <w:endnote w:type="continuationSeparator" w:id="0">
    <w:p w14:paraId="60DB96AE" w14:textId="77777777" w:rsidR="003E0485" w:rsidRDefault="003E0485">
      <w:r>
        <w:continuationSeparator/>
      </w:r>
    </w:p>
    <w:p w14:paraId="63306A4D" w14:textId="77777777" w:rsidR="003E0485" w:rsidRDefault="003E04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ifer Sans LT Pro Light">
    <w:altName w:val="Avenir Light"/>
    <w:panose1 w:val="020B0604020202020204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CD1F11" w14:textId="77777777" w:rsidR="003E0485" w:rsidRDefault="003E0485">
      <w:r>
        <w:separator/>
      </w:r>
    </w:p>
    <w:p w14:paraId="292D7AC9" w14:textId="77777777" w:rsidR="003E0485" w:rsidRDefault="003E0485"/>
  </w:footnote>
  <w:footnote w:type="continuationSeparator" w:id="0">
    <w:p w14:paraId="46BCFE7A" w14:textId="77777777" w:rsidR="003E0485" w:rsidRDefault="003E0485">
      <w:r>
        <w:continuationSeparator/>
      </w:r>
    </w:p>
    <w:p w14:paraId="5B7B5B92" w14:textId="77777777" w:rsidR="003E0485" w:rsidRDefault="003E04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9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&#13;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8345DE7" id="Text Box 37" o:spid="_x0000_s1030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&#13;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31E39F0E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FFC000">
                          <a:alpha val="50196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D22670B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E946D8">
                            <w:rPr>
                              <w:b/>
                              <w:bCs/>
                            </w:rPr>
                            <w:t>1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E946D8">
                            <w:rPr>
                              <w:b/>
                              <w:bCs/>
                            </w:rPr>
                            <w:t>COMPUTATIONAL THINKING</w:t>
                          </w:r>
                        </w:p>
                        <w:p w14:paraId="42A7CAA3" w14:textId="57C1A5F9" w:rsidR="00652F9F" w:rsidRPr="00A55286" w:rsidRDefault="001854A5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For loops and the range function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31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" fillcolor="#ffc000" stroked="f" strokeweight=".5pt">
              <v:fill opacity="32896f"/>
              <v:textbox style="mso-fit-shape-to-text:t">
                <w:txbxContent>
                  <w:p w14:paraId="136FCA12" w14:textId="0D22670B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E946D8">
                      <w:rPr>
                        <w:b/>
                        <w:bCs/>
                      </w:rPr>
                      <w:t>1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E946D8">
                      <w:rPr>
                        <w:b/>
                        <w:bCs/>
                      </w:rPr>
                      <w:t>COMPUTATIONAL THINKING</w:t>
                    </w:r>
                  </w:p>
                  <w:p w14:paraId="42A7CAA3" w14:textId="57C1A5F9" w:rsidR="00652F9F" w:rsidRPr="00A55286" w:rsidRDefault="001854A5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For loops and the range function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&#13;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1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990290E"/>
    <w:multiLevelType w:val="multilevel"/>
    <w:tmpl w:val="513CE328"/>
    <w:numStyleLink w:val="Listnum"/>
  </w:abstractNum>
  <w:abstractNum w:abstractNumId="18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33F3715"/>
    <w:multiLevelType w:val="multilevel"/>
    <w:tmpl w:val="513CE328"/>
    <w:numStyleLink w:val="Listnum"/>
  </w:abstractNum>
  <w:abstractNum w:abstractNumId="21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51317F7E"/>
    <w:multiLevelType w:val="hybridMultilevel"/>
    <w:tmpl w:val="D25E095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1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4" w15:restartNumberingAfterBreak="0">
    <w:nsid w:val="759E7D55"/>
    <w:multiLevelType w:val="multilevel"/>
    <w:tmpl w:val="513CE328"/>
    <w:numStyleLink w:val="Listnum"/>
  </w:abstractNum>
  <w:abstractNum w:abstractNumId="35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37"/>
  </w:num>
  <w:num w:numId="2">
    <w:abstractNumId w:val="33"/>
  </w:num>
  <w:num w:numId="3">
    <w:abstractNumId w:val="10"/>
  </w:num>
  <w:num w:numId="4">
    <w:abstractNumId w:val="35"/>
  </w:num>
  <w:num w:numId="5">
    <w:abstractNumId w:val="18"/>
  </w:num>
  <w:num w:numId="6">
    <w:abstractNumId w:val="20"/>
  </w:num>
  <w:num w:numId="7">
    <w:abstractNumId w:val="17"/>
  </w:num>
  <w:num w:numId="8">
    <w:abstractNumId w:val="30"/>
  </w:num>
  <w:num w:numId="9">
    <w:abstractNumId w:val="13"/>
  </w:num>
  <w:num w:numId="10">
    <w:abstractNumId w:val="32"/>
  </w:num>
  <w:num w:numId="11">
    <w:abstractNumId w:val="34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1"/>
  </w:num>
  <w:num w:numId="23">
    <w:abstractNumId w:val="12"/>
  </w:num>
  <w:num w:numId="24">
    <w:abstractNumId w:val="11"/>
  </w:num>
  <w:num w:numId="25">
    <w:abstractNumId w:val="22"/>
  </w:num>
  <w:num w:numId="26">
    <w:abstractNumId w:val="21"/>
  </w:num>
  <w:num w:numId="27">
    <w:abstractNumId w:val="25"/>
  </w:num>
  <w:num w:numId="28">
    <w:abstractNumId w:val="15"/>
  </w:num>
  <w:num w:numId="29">
    <w:abstractNumId w:val="27"/>
  </w:num>
  <w:num w:numId="30">
    <w:abstractNumId w:val="29"/>
  </w:num>
  <w:num w:numId="31">
    <w:abstractNumId w:val="26"/>
  </w:num>
  <w:num w:numId="32">
    <w:abstractNumId w:val="19"/>
  </w:num>
  <w:num w:numId="33">
    <w:abstractNumId w:val="28"/>
  </w:num>
  <w:num w:numId="34">
    <w:abstractNumId w:val="14"/>
  </w:num>
  <w:num w:numId="35">
    <w:abstractNumId w:val="36"/>
  </w:num>
  <w:num w:numId="36">
    <w:abstractNumId w:val="24"/>
  </w:num>
  <w:num w:numId="37">
    <w:abstractNumId w:val="16"/>
  </w:num>
  <w:num w:numId="38">
    <w:abstractNumId w:val="2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5"/>
  <w:embedSystemFonts/>
  <w:proofState w:spelling="clean" w:grammar="clean"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854A5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5D5E"/>
    <w:rsid w:val="001E7941"/>
    <w:rsid w:val="001E7FC4"/>
    <w:rsid w:val="001F2357"/>
    <w:rsid w:val="001F3EAC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0485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D7264"/>
    <w:rsid w:val="004E4E3C"/>
    <w:rsid w:val="004F119B"/>
    <w:rsid w:val="004F45EF"/>
    <w:rsid w:val="004F594C"/>
    <w:rsid w:val="004F60C6"/>
    <w:rsid w:val="004F740F"/>
    <w:rsid w:val="00502F59"/>
    <w:rsid w:val="0050352C"/>
    <w:rsid w:val="00503A8A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3174"/>
    <w:rsid w:val="00737631"/>
    <w:rsid w:val="00740805"/>
    <w:rsid w:val="00741956"/>
    <w:rsid w:val="00745499"/>
    <w:rsid w:val="00745D1B"/>
    <w:rsid w:val="00746D96"/>
    <w:rsid w:val="00747454"/>
    <w:rsid w:val="007500D9"/>
    <w:rsid w:val="00750965"/>
    <w:rsid w:val="00752495"/>
    <w:rsid w:val="00752C77"/>
    <w:rsid w:val="007539C0"/>
    <w:rsid w:val="007543CB"/>
    <w:rsid w:val="00763036"/>
    <w:rsid w:val="007639B9"/>
    <w:rsid w:val="00765EA0"/>
    <w:rsid w:val="007661EA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2432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1A5D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46D8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7661EA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C78D2810-DFEE-40A1-902A-103555DB3673}"/>
</file>

<file path=customXml/itemProps2.xml><?xml version="1.0" encoding="utf-8"?>
<ds:datastoreItem xmlns:ds="http://schemas.openxmlformats.org/officeDocument/2006/customXml" ds:itemID="{D4716B4B-5760-45E7-AC29-46B4348DCD3C}"/>
</file>

<file path=customXml/itemProps3.xml><?xml version="1.0" encoding="utf-8"?>
<ds:datastoreItem xmlns:ds="http://schemas.openxmlformats.org/officeDocument/2006/customXml" ds:itemID="{646A06B8-0E51-4D49-AF2D-895DB8F5274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909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Lauren MacGowan</cp:lastModifiedBy>
  <cp:revision>3</cp:revision>
  <cp:lastPrinted>2020-05-14T10:42:00Z</cp:lastPrinted>
  <dcterms:created xsi:type="dcterms:W3CDTF">2020-07-09T14:59:00Z</dcterms:created>
  <dcterms:modified xsi:type="dcterms:W3CDTF">2020-07-09T19:39:00Z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